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34" w:rsidRPr="00CD2C34" w:rsidRDefault="00CD2C34" w:rsidP="00CD2C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образования Администрации муниципального района </w:t>
      </w:r>
      <w:proofErr w:type="spellStart"/>
      <w:r w:rsidRPr="00CD2C34">
        <w:rPr>
          <w:rFonts w:ascii="Times New Roman" w:hAnsi="Times New Roman" w:cs="Times New Roman"/>
          <w:color w:val="000000" w:themeColor="text1"/>
          <w:sz w:val="28"/>
          <w:szCs w:val="28"/>
        </w:rPr>
        <w:t>Туймазинский</w:t>
      </w:r>
      <w:proofErr w:type="spellEnd"/>
      <w:r w:rsidRPr="00CD2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</w:p>
    <w:p w:rsidR="003F334F" w:rsidRPr="00CD2C34" w:rsidRDefault="00A62BAD" w:rsidP="00CD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C34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62BAD" w:rsidRPr="00CD2C34" w:rsidRDefault="00A62BAD" w:rsidP="00CD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C34">
        <w:rPr>
          <w:rFonts w:ascii="Times New Roman" w:hAnsi="Times New Roman" w:cs="Times New Roman"/>
          <w:sz w:val="28"/>
          <w:szCs w:val="28"/>
        </w:rPr>
        <w:t>детский сад № 26 г. Туймазы муниципального района</w:t>
      </w:r>
    </w:p>
    <w:p w:rsidR="00A62BAD" w:rsidRPr="00CD2C34" w:rsidRDefault="00A62BAD" w:rsidP="00CD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2C34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CD2C3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21C8D" w:rsidRPr="00CD2C34" w:rsidRDefault="00D21C8D" w:rsidP="00CD2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Pr="00CD2C34" w:rsidRDefault="00D21C8D" w:rsidP="00CD2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Pr="00CD2C34" w:rsidRDefault="00D21C8D" w:rsidP="00CD2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Pr="00CD2C34" w:rsidRDefault="00D21C8D" w:rsidP="00CD2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Pr="00CD2C34" w:rsidRDefault="00D21C8D" w:rsidP="00CD2C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1C8D" w:rsidRPr="00CD2C34" w:rsidRDefault="00D21C8D" w:rsidP="00CD2C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Pr="00CD2C34" w:rsidRDefault="00CC4AA4" w:rsidP="00CD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C34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43652D" w:rsidRPr="00CD2C34" w:rsidRDefault="00CC4AA4" w:rsidP="00CD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C34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  <w:bookmarkStart w:id="0" w:name="_GoBack"/>
      <w:bookmarkEnd w:id="0"/>
    </w:p>
    <w:p w:rsidR="00D21C8D" w:rsidRPr="00CD2C34" w:rsidRDefault="00D21C8D" w:rsidP="00CD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C34">
        <w:rPr>
          <w:rFonts w:ascii="Times New Roman" w:hAnsi="Times New Roman" w:cs="Times New Roman"/>
          <w:sz w:val="28"/>
          <w:szCs w:val="28"/>
        </w:rPr>
        <w:t>Область «Художественно – эстетическое развитие»</w:t>
      </w:r>
    </w:p>
    <w:p w:rsidR="0043652D" w:rsidRPr="00CD2C34" w:rsidRDefault="0043652D" w:rsidP="00CD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C34">
        <w:rPr>
          <w:rFonts w:ascii="Times New Roman" w:hAnsi="Times New Roman" w:cs="Times New Roman"/>
          <w:sz w:val="28"/>
          <w:szCs w:val="28"/>
        </w:rPr>
        <w:t>Раздел: конструирование</w:t>
      </w:r>
    </w:p>
    <w:p w:rsidR="00D21C8D" w:rsidRPr="00CD2C34" w:rsidRDefault="00D21C8D" w:rsidP="00CD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C34">
        <w:rPr>
          <w:rFonts w:ascii="Times New Roman" w:hAnsi="Times New Roman" w:cs="Times New Roman"/>
          <w:sz w:val="28"/>
          <w:szCs w:val="28"/>
        </w:rPr>
        <w:t>Тема: «Гараж»</w:t>
      </w:r>
    </w:p>
    <w:p w:rsidR="00D21C8D" w:rsidRPr="00CD2C34" w:rsidRDefault="00D21C8D" w:rsidP="00CD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C34">
        <w:rPr>
          <w:rFonts w:ascii="Times New Roman" w:hAnsi="Times New Roman" w:cs="Times New Roman"/>
          <w:sz w:val="28"/>
          <w:szCs w:val="28"/>
        </w:rPr>
        <w:t>Средняя группа «Бусинки»</w:t>
      </w:r>
    </w:p>
    <w:p w:rsidR="00D21C8D" w:rsidRPr="006432D4" w:rsidRDefault="00D21C8D" w:rsidP="00CD2C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Pr="006432D4" w:rsidRDefault="00D21C8D" w:rsidP="00D21C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Pr="006432D4" w:rsidRDefault="00D21C8D" w:rsidP="00D21C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EF" w:rsidRDefault="003A0DEF" w:rsidP="003A0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4E5">
        <w:rPr>
          <w:rFonts w:ascii="Times New Roman" w:hAnsi="Times New Roman" w:cs="Times New Roman"/>
          <w:sz w:val="28"/>
          <w:szCs w:val="28"/>
        </w:rPr>
        <w:t>Выполнил: воспитатель Каримова Э.А</w:t>
      </w:r>
    </w:p>
    <w:p w:rsidR="003A0DEF" w:rsidRDefault="003A0DEF" w:rsidP="003A0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стаж: 1 год 2 мес.</w:t>
      </w:r>
    </w:p>
    <w:p w:rsidR="003A0DEF" w:rsidRPr="002D74E5" w:rsidRDefault="003A0DEF" w:rsidP="003A0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 не имеется</w:t>
      </w:r>
    </w:p>
    <w:p w:rsidR="003A0DEF" w:rsidRPr="002D74E5" w:rsidRDefault="003A0DEF" w:rsidP="003A0D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0DEF" w:rsidRPr="006432D4" w:rsidRDefault="003A0DEF" w:rsidP="00D21C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Pr="006432D4" w:rsidRDefault="00D21C8D" w:rsidP="00D21C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32D4" w:rsidRDefault="006432D4" w:rsidP="0043652D">
      <w:pPr>
        <w:rPr>
          <w:rFonts w:ascii="Times New Roman" w:hAnsi="Times New Roman" w:cs="Times New Roman"/>
          <w:sz w:val="28"/>
          <w:szCs w:val="28"/>
        </w:rPr>
      </w:pPr>
    </w:p>
    <w:p w:rsidR="006432D4" w:rsidRDefault="006432D4" w:rsidP="00A62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4C9B" w:rsidRDefault="00FC4C9B" w:rsidP="00A62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4C9B" w:rsidRDefault="00FC4C9B" w:rsidP="00A62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4C9B" w:rsidRDefault="00FC4C9B" w:rsidP="00A62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4C9B" w:rsidRDefault="00FC4C9B" w:rsidP="00A62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Default="006432D4" w:rsidP="00A62B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2D4">
        <w:rPr>
          <w:rFonts w:ascii="Times New Roman" w:hAnsi="Times New Roman" w:cs="Times New Roman"/>
          <w:sz w:val="28"/>
          <w:szCs w:val="28"/>
        </w:rPr>
        <w:t>Туймазы – 2022</w:t>
      </w:r>
      <w:r w:rsidR="00A62BAD" w:rsidRPr="006432D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D2C34" w:rsidRDefault="00CD2C34" w:rsidP="00A62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C8D" w:rsidRPr="004D3C60" w:rsidRDefault="00DB5752" w:rsidP="004D3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62BAD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86D5F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зрительную память, кинестетическое восприятие посредством тактильно – двигательного обследования предмета.</w:t>
      </w:r>
    </w:p>
    <w:p w:rsidR="00A62BAD" w:rsidRPr="004D3C60" w:rsidRDefault="00A62BAD" w:rsidP="004D3C6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A62BAD" w:rsidRPr="004D3C60" w:rsidRDefault="00A62BAD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Обучающие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 обеспечить развитие умения детей сооружать постройку в соответствии с размерами игрушки, для которой она предназначается.</w:t>
      </w:r>
    </w:p>
    <w:p w:rsidR="00A62BAD" w:rsidRPr="004D3C60" w:rsidRDefault="00A62BAD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D3C6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Воспитывающие</w:t>
      </w:r>
      <w:proofErr w:type="gramEnd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 поощрять и поддерживать проявление интереса к самостоятельной постройке гаража.</w:t>
      </w:r>
    </w:p>
    <w:p w:rsidR="00A62BAD" w:rsidRPr="004D3C60" w:rsidRDefault="00A62BAD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Развивающие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A62BAD" w:rsidRPr="004D3C60" w:rsidRDefault="00A62BAD" w:rsidP="004D3C6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развивать у дошкольников умения употреблять слова: </w:t>
      </w:r>
      <w:proofErr w:type="gramStart"/>
      <w:r w:rsidRP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длинный</w:t>
      </w:r>
      <w:proofErr w:type="gramEnd"/>
      <w:r w:rsidRP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спереди, сбоку, слева, справа.</w:t>
      </w:r>
    </w:p>
    <w:p w:rsidR="00A62BAD" w:rsidRPr="004D3C60" w:rsidRDefault="00A62BAD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создавать атмосферу радости общения, коллективного творчества, стремления к новым задачам и перспективам.</w:t>
      </w:r>
    </w:p>
    <w:p w:rsidR="00A62BAD" w:rsidRPr="004D3C60" w:rsidRDefault="00A62BAD" w:rsidP="004D3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 во время прогулок просмотреть гараж, узнать, для чего он предназначается; рассмотреть части гаража: задняя стена, боковые стены, крыша, ворота.</w:t>
      </w:r>
    </w:p>
    <w:p w:rsidR="00A62BAD" w:rsidRPr="004D3C60" w:rsidRDefault="00A62BAD" w:rsidP="004D3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Словарная работа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 закрепление слов – пластина, кирпичик.</w:t>
      </w:r>
    </w:p>
    <w:p w:rsidR="00A62BAD" w:rsidRPr="004D3C60" w:rsidRDefault="00D21C8D" w:rsidP="004D3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60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4D3C6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D3C60">
        <w:rPr>
          <w:rFonts w:ascii="Times New Roman" w:hAnsi="Times New Roman" w:cs="Times New Roman"/>
          <w:sz w:val="28"/>
          <w:szCs w:val="28"/>
        </w:rPr>
        <w:t xml:space="preserve"> настольный строительный материал</w:t>
      </w:r>
      <w:r w:rsidR="00DB5752" w:rsidRPr="004D3C60">
        <w:rPr>
          <w:rFonts w:ascii="Times New Roman" w:hAnsi="Times New Roman" w:cs="Times New Roman"/>
          <w:sz w:val="28"/>
          <w:szCs w:val="28"/>
        </w:rPr>
        <w:t xml:space="preserve"> «Томик, машинки на каждого ребенка, большая грузовая машина, кукла Ваня.</w:t>
      </w:r>
    </w:p>
    <w:p w:rsidR="004D3C60" w:rsidRDefault="004D3C60" w:rsidP="004D3C6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Ход организованной образовательной деятельности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1.Сюрпризный момент. Слышится звук мотора. </w:t>
      </w:r>
    </w:p>
    <w:p w:rsidR="00DB5752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Что это за звук? 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- Это звук мотора. Едет машина. 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- Какая машина? 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Грузовая.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DB575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А кто приехал на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машине?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Мальчик.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 нам в гости приехал  мальчик Ваня. Он любит играть в </w:t>
      </w:r>
      <w:proofErr w:type="spellStart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игры</w:t>
      </w:r>
      <w:proofErr w:type="gramStart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B575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принес с собой мешочек, не простой, а чудесный. В нем лежат </w:t>
      </w:r>
      <w:r w:rsidR="00DB575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различные предметы. Мы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засунув руку в мешочек, </w:t>
      </w:r>
      <w:r w:rsidR="00DB575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угадаем с вами, что же там лежит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DB5752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</w:rPr>
        <w:br/>
      </w: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«Чудесный мешочек»</w:t>
      </w:r>
      <w:r w:rsidRPr="004D3C60">
        <w:rPr>
          <w:rFonts w:ascii="Times New Roman" w:hAnsi="Times New Roman" w:cs="Times New Roman"/>
          <w:sz w:val="28"/>
          <w:szCs w:val="28"/>
        </w:rPr>
        <w:br/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определение на ощупь геометрических</w:t>
      </w:r>
      <w:r w:rsid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фигур</w:t>
      </w:r>
      <w:r w:rsidRP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Что это? 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детей).</w:t>
      </w:r>
      <w:r w:rsidRPr="004D3C60">
        <w:rPr>
          <w:rFonts w:ascii="Times New Roman" w:hAnsi="Times New Roman" w:cs="Times New Roman"/>
          <w:sz w:val="28"/>
          <w:szCs w:val="28"/>
        </w:rPr>
        <w:br/>
      </w: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Ваня очень любит играть с машиной. А как можно играть с машиной? 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Дети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575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="00DB575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ожно ее катать, перевозить грузы.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 А где живет машина?</w:t>
      </w:r>
    </w:p>
    <w:p w:rsidR="00567495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В гараже.</w:t>
      </w:r>
    </w:p>
    <w:p w:rsidR="00567495" w:rsidRPr="004D3C60" w:rsidRDefault="00A86D5F" w:rsidP="004D3C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с иллюстрацией гаража.</w:t>
      </w:r>
    </w:p>
    <w:p w:rsidR="00A86D5F" w:rsidRPr="004D3C60" w:rsidRDefault="00C34880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D3C60">
        <w:rPr>
          <w:rFonts w:ascii="Times New Roman" w:hAnsi="Times New Roman" w:cs="Times New Roman"/>
          <w:sz w:val="28"/>
          <w:szCs w:val="28"/>
        </w:rPr>
        <w:t xml:space="preserve">: </w:t>
      </w:r>
      <w:r w:rsidR="00545CF4" w:rsidRPr="004D3C60">
        <w:rPr>
          <w:rFonts w:ascii="Times New Roman" w:hAnsi="Times New Roman" w:cs="Times New Roman"/>
          <w:sz w:val="28"/>
          <w:szCs w:val="28"/>
        </w:rPr>
        <w:t xml:space="preserve">- </w:t>
      </w:r>
      <w:r w:rsidRPr="004D3C60">
        <w:rPr>
          <w:rFonts w:ascii="Times New Roman" w:hAnsi="Times New Roman" w:cs="Times New Roman"/>
          <w:sz w:val="28"/>
          <w:szCs w:val="28"/>
        </w:rPr>
        <w:t>Вот в таком гараже «живет» машина.</w:t>
      </w:r>
      <w:r w:rsidR="00A86D5F" w:rsidRPr="004D3C60">
        <w:rPr>
          <w:rFonts w:ascii="Times New Roman" w:hAnsi="Times New Roman" w:cs="Times New Roman"/>
          <w:sz w:val="28"/>
          <w:szCs w:val="28"/>
        </w:rPr>
        <w:br/>
      </w:r>
      <w:r w:rsidR="00A86D5F"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A86D5F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  - Из каких частей состоит гараж?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67495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стен, крыши и 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ворот</w:t>
      </w:r>
      <w:r w:rsidR="00567495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-  Что это? 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Стены, крыша</w:t>
      </w:r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, ворота.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 А окна есть у гаража?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Нет.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 Для чего машине гараж?</w:t>
      </w:r>
    </w:p>
    <w:p w:rsidR="00A86D5F" w:rsidRPr="004D3C60" w:rsidRDefault="00A86D5F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машина зимой не мерзла и легко заводилась, чтобы не мокла под дождем.</w:t>
      </w:r>
    </w:p>
    <w:p w:rsidR="00A86D5F" w:rsidRPr="004D3C60" w:rsidRDefault="00A62BAD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proofErr w:type="gramStart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A86D5F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A86D5F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Ваня не ум</w:t>
      </w:r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еет строить гараж?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делать? Как нам быть?</w:t>
      </w:r>
    </w:p>
    <w:p w:rsidR="00A62BAD" w:rsidRPr="004D3C60" w:rsidRDefault="00A62BAD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Научим Ваню строить гараж.</w:t>
      </w:r>
    </w:p>
    <w:p w:rsidR="00567495" w:rsidRPr="004D3C60" w:rsidRDefault="00567495" w:rsidP="004D3C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 садятся за столы</w:t>
      </w:r>
    </w:p>
    <w:p w:rsidR="00567495" w:rsidRPr="004D3C60" w:rsidRDefault="00567495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«Сначала ставлю  короткий кирпичик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задней </w:t>
      </w:r>
      <w:proofErr w:type="spellStart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стены</w:t>
      </w:r>
      <w:proofErr w:type="gramStart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еперь</w:t>
      </w:r>
      <w:proofErr w:type="spellEnd"/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построю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боковые </w:t>
      </w:r>
      <w:proofErr w:type="spellStart"/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стены.</w:t>
      </w:r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Пос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тавлю</w:t>
      </w:r>
      <w:r w:rsidR="004F091A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длинный</w:t>
      </w:r>
      <w:proofErr w:type="spellEnd"/>
      <w:r w:rsidR="004F091A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кирпичик с правой стороны, а потом с левой</w:t>
      </w:r>
      <w:r w:rsidR="00F266C2" w:rsidRPr="004D3C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на узкую длинную сторону.  Это боковые стены. Какие это стены?</w:t>
      </w:r>
    </w:p>
    <w:p w:rsidR="00F266C2" w:rsidRPr="004D3C60" w:rsidRDefault="00F266C2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 - Боковые стены.</w:t>
      </w:r>
    </w:p>
    <w:p w:rsidR="00567495" w:rsidRPr="004D3C60" w:rsidRDefault="00F266C2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- Затем </w:t>
      </w:r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завожу в гараж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автомобиль. </w:t>
      </w:r>
      <w:r w:rsidR="00C34880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Гараж для моей машины по длине и ширине хорош.</w:t>
      </w:r>
    </w:p>
    <w:p w:rsidR="00C34880" w:rsidRPr="004D3C60" w:rsidRDefault="00C34880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строю ворота. Ворота я сделаю из двух малых пластин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34880" w:rsidRPr="004D3C60" w:rsidRDefault="00C34880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 Что я сейчас сделала?</w:t>
      </w:r>
    </w:p>
    <w:p w:rsidR="00C34880" w:rsidRPr="004D3C60" w:rsidRDefault="00C34880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 - Ворота из двух малых пластин.</w:t>
      </w:r>
    </w:p>
    <w:p w:rsidR="00692D49" w:rsidRPr="004D3C60" w:rsidRDefault="00C34880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Ворота 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открыва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ются и закрывают</w:t>
      </w:r>
      <w:r w:rsidR="00692D49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Вот теперь </w:t>
      </w:r>
      <w:r w:rsidR="00692D49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делаю крышу: </w:t>
      </w:r>
      <w:r w:rsidR="00692D49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коротких кирпичика и закрываю гараж. Вот и получился гараж. Хотите ли вы сами 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построить гараж для своей машины?</w:t>
      </w:r>
    </w:p>
    <w:p w:rsidR="00692D49" w:rsidRPr="004D3C60" w:rsidRDefault="00692D49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: - Да!</w:t>
      </w:r>
    </w:p>
    <w:p w:rsidR="00692D49" w:rsidRPr="004D3C60" w:rsidRDefault="00692D49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Строить гараж, дело не легкое. Нам, строителям, нужно набраться сил. </w:t>
      </w:r>
    </w:p>
    <w:p w:rsidR="00692D49" w:rsidRPr="004D3C60" w:rsidRDefault="00692D49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</w:t>
      </w:r>
      <w:r w:rsidR="004F091A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инутка</w:t>
      </w:r>
    </w:p>
    <w:p w:rsidR="004F091A" w:rsidRPr="004D3C60" w:rsidRDefault="004F091A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0"/>
        <w:gridCol w:w="5748"/>
      </w:tblGrid>
      <w:tr w:rsidR="004F091A" w:rsidRPr="004D3C60" w:rsidTr="004F091A">
        <w:trPr>
          <w:trHeight w:val="133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091A" w:rsidRPr="004D3C60" w:rsidRDefault="004F091A" w:rsidP="004D3C60">
            <w:pPr>
              <w:spacing w:before="75"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  <w:r w:rsidRPr="004D3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строить и играть.</w:t>
            </w:r>
            <w:r w:rsidRPr="004D3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гараж большой построим.</w:t>
            </w:r>
          </w:p>
          <w:p w:rsidR="004F091A" w:rsidRPr="004D3C60" w:rsidRDefault="004F091A" w:rsidP="004D3C60">
            <w:pPr>
              <w:spacing w:before="75"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Ворота ставим, крышу кроем. </w:t>
            </w:r>
            <w:r w:rsidRPr="004D3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какой красивый он!</w:t>
            </w:r>
            <w:r w:rsidRPr="004D3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Будет жить машина в нем.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091A" w:rsidRPr="004D3C60" w:rsidRDefault="004F091A" w:rsidP="004D3C60">
            <w:pPr>
              <w:spacing w:before="75"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Дети выполняют прыжки на месте.</w:t>
            </w:r>
          </w:p>
          <w:p w:rsidR="004F091A" w:rsidRPr="004D3C60" w:rsidRDefault="004F091A" w:rsidP="004D3C60">
            <w:pPr>
              <w:spacing w:before="75"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D3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Встают на носочки и тянутся руками вверх.</w:t>
            </w:r>
            <w:r w:rsidRPr="004D3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Крышу </w:t>
            </w:r>
            <w:r w:rsidR="00A62BAD" w:rsidRPr="004D3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–</w:t>
            </w:r>
            <w:r w:rsidRPr="004D3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сомкнуть руки над головой</w:t>
            </w:r>
            <w:proofErr w:type="gramStart"/>
            <w:r w:rsidRPr="004D3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4D3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4D3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риседают.</w:t>
            </w:r>
          </w:p>
          <w:p w:rsidR="004F091A" w:rsidRPr="004D3C60" w:rsidRDefault="004F091A" w:rsidP="004D3C60">
            <w:pPr>
              <w:spacing w:before="75"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ладоши.</w:t>
            </w:r>
          </w:p>
        </w:tc>
      </w:tr>
    </w:tbl>
    <w:p w:rsidR="004F091A" w:rsidRPr="004D3C60" w:rsidRDefault="004F091A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D49" w:rsidRPr="004D3C60" w:rsidRDefault="00A62BAD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вспомним последовательность наших действий. Сначала мы строим заднюю стенку из… (</w:t>
      </w:r>
      <w:r w:rsidRP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короткого кирпичика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), боковые стены из… (</w:t>
      </w:r>
      <w:r w:rsidRP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длинного кирпичика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), ворота из… (</w:t>
      </w:r>
      <w:r w:rsidRP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двух малых пластин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), крышу из… (</w:t>
      </w:r>
      <w:r w:rsidRPr="004D3C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трех коротких кирпичика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92D49" w:rsidRPr="004D3C60" w:rsidRDefault="00692D49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теперь, приступаем к строительству гаража.</w:t>
      </w:r>
    </w:p>
    <w:p w:rsidR="00F266C2" w:rsidRPr="004D3C60" w:rsidRDefault="00F266C2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(дети выполняют постройку)</w:t>
      </w:r>
    </w:p>
    <w:p w:rsidR="00692D49" w:rsidRPr="004D3C60" w:rsidRDefault="00692D49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ь: 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Заканчиваем работу и мы с </w:t>
      </w:r>
      <w:r w:rsidR="004F091A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Ваней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посмотрим, у кого самый прочный гараж? У того, кто ровно и плотно соединил все детали. </w:t>
      </w:r>
    </w:p>
    <w:p w:rsidR="00692D49" w:rsidRPr="004D3C60" w:rsidRDefault="00F266C2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и оценка построек.</w:t>
      </w:r>
      <w:r w:rsidRPr="004D3C60">
        <w:rPr>
          <w:rFonts w:ascii="Times New Roman" w:hAnsi="Times New Roman" w:cs="Times New Roman"/>
          <w:sz w:val="28"/>
          <w:szCs w:val="28"/>
        </w:rPr>
        <w:br/>
      </w: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proofErr w:type="gramEnd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авайте</w:t>
      </w:r>
      <w:r w:rsidR="00692D49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Ване расскажем, что мы строили.</w:t>
      </w:r>
    </w:p>
    <w:p w:rsidR="00545CF4" w:rsidRPr="004D3C60" w:rsidRDefault="00545CF4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Гараж.</w:t>
      </w:r>
    </w:p>
    <w:p w:rsidR="00A86D5F" w:rsidRPr="004D3C60" w:rsidRDefault="00545CF4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 </w:t>
      </w:r>
      <w:proofErr w:type="gramStart"/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F266C2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чего строили гараж? </w:t>
      </w:r>
    </w:p>
    <w:p w:rsidR="00692D49" w:rsidRPr="004D3C60" w:rsidRDefault="00692D49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Дети: 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- Из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кирпичиков и малой пластины.</w:t>
      </w:r>
    </w:p>
    <w:p w:rsidR="00D21C8D" w:rsidRPr="004D3C60" w:rsidRDefault="00692D49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Ой, Ване так понравилось, что мы его научили строить гараж. Он к нам еще придет. </w:t>
      </w:r>
      <w:r w:rsidR="00A62BAD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Вам понравились ваши постройки?</w:t>
      </w:r>
    </w:p>
    <w:p w:rsidR="00A62BAD" w:rsidRPr="004D3C60" w:rsidRDefault="00A62BAD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Да.</w:t>
      </w:r>
    </w:p>
    <w:p w:rsidR="00A62BAD" w:rsidRPr="006432D4" w:rsidRDefault="00A62BAD" w:rsidP="004D3C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45CF4"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D3C60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теперь, можете поиграть со своими гаража</w:t>
      </w:r>
      <w:r w:rsidRPr="006432D4">
        <w:rPr>
          <w:rFonts w:ascii="Times New Roman" w:hAnsi="Times New Roman" w:cs="Times New Roman"/>
          <w:sz w:val="28"/>
          <w:szCs w:val="28"/>
          <w:shd w:val="clear" w:color="auto" w:fill="FFFFFF"/>
        </w:rPr>
        <w:t>ми.</w:t>
      </w:r>
    </w:p>
    <w:sectPr w:rsidR="00A62BAD" w:rsidRPr="006432D4" w:rsidSect="005A4F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47DD"/>
    <w:rsid w:val="00313AFB"/>
    <w:rsid w:val="003A0DEF"/>
    <w:rsid w:val="003F334F"/>
    <w:rsid w:val="0043652D"/>
    <w:rsid w:val="004D3C60"/>
    <w:rsid w:val="004F091A"/>
    <w:rsid w:val="00545CF4"/>
    <w:rsid w:val="005547DD"/>
    <w:rsid w:val="00567495"/>
    <w:rsid w:val="005A4F67"/>
    <w:rsid w:val="006432D4"/>
    <w:rsid w:val="00692D49"/>
    <w:rsid w:val="007214C9"/>
    <w:rsid w:val="00775770"/>
    <w:rsid w:val="00990C42"/>
    <w:rsid w:val="009A7224"/>
    <w:rsid w:val="00A62BAD"/>
    <w:rsid w:val="00A74422"/>
    <w:rsid w:val="00A86D5F"/>
    <w:rsid w:val="00B639C3"/>
    <w:rsid w:val="00C34880"/>
    <w:rsid w:val="00CC4AA4"/>
    <w:rsid w:val="00CD2C34"/>
    <w:rsid w:val="00D21C8D"/>
    <w:rsid w:val="00D62FF3"/>
    <w:rsid w:val="00DB5752"/>
    <w:rsid w:val="00DD3CD7"/>
    <w:rsid w:val="00EF6E4F"/>
    <w:rsid w:val="00F266C2"/>
    <w:rsid w:val="00FC4C9B"/>
    <w:rsid w:val="00FD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6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6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</cp:lastModifiedBy>
  <cp:revision>9</cp:revision>
  <cp:lastPrinted>2022-11-23T09:06:00Z</cp:lastPrinted>
  <dcterms:created xsi:type="dcterms:W3CDTF">2022-11-16T15:52:00Z</dcterms:created>
  <dcterms:modified xsi:type="dcterms:W3CDTF">2022-11-23T09:07:00Z</dcterms:modified>
</cp:coreProperties>
</file>